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C5FA" w14:textId="77777777" w:rsidR="00992616" w:rsidRDefault="00992616" w:rsidP="00992616">
      <w:pPr>
        <w:rPr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D419B21" wp14:editId="38195B9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077720" cy="1038225"/>
            <wp:effectExtent l="0" t="0" r="0" b="0"/>
            <wp:wrapTight wrapText="bothSides">
              <wp:wrapPolygon edited="0">
                <wp:start x="9902" y="3567"/>
                <wp:lineTo x="5545" y="7134"/>
                <wp:lineTo x="3961" y="9116"/>
                <wp:lineTo x="3565" y="10701"/>
                <wp:lineTo x="0" y="16250"/>
                <wp:lineTo x="0" y="19024"/>
                <wp:lineTo x="792" y="19024"/>
                <wp:lineTo x="21389" y="18231"/>
                <wp:lineTo x="21389" y="16646"/>
                <wp:lineTo x="20002" y="13872"/>
                <wp:lineTo x="19210" y="9512"/>
                <wp:lineTo x="10892" y="3567"/>
                <wp:lineTo x="9902" y="3567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584C9" w14:textId="77777777" w:rsidR="00992616" w:rsidRDefault="00992616" w:rsidP="00992616">
      <w:pPr>
        <w:rPr>
          <w:sz w:val="36"/>
          <w:szCs w:val="36"/>
        </w:rPr>
      </w:pPr>
    </w:p>
    <w:p w14:paraId="3CECF784" w14:textId="77777777" w:rsidR="00992616" w:rsidRDefault="00992616" w:rsidP="00992616">
      <w:pPr>
        <w:rPr>
          <w:sz w:val="36"/>
          <w:szCs w:val="36"/>
        </w:rPr>
      </w:pPr>
    </w:p>
    <w:p w14:paraId="171CB162" w14:textId="77777777" w:rsidR="00992616" w:rsidRPr="00992616" w:rsidRDefault="00992616" w:rsidP="00992616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992616">
        <w:rPr>
          <w:rFonts w:ascii="Comic Sans MS" w:hAnsi="Comic Sans MS"/>
          <w:b/>
          <w:bCs/>
          <w:sz w:val="36"/>
          <w:szCs w:val="36"/>
        </w:rPr>
        <w:t>OPERATION ARGENT DE POCHE</w:t>
      </w:r>
    </w:p>
    <w:p w14:paraId="3316BD3D" w14:textId="1423CFF0" w:rsidR="00FB335E" w:rsidRPr="00992616" w:rsidRDefault="008B54AB" w:rsidP="00992616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992616">
        <w:rPr>
          <w:rFonts w:ascii="Comic Sans MS" w:hAnsi="Comic Sans MS"/>
          <w:b/>
          <w:bCs/>
          <w:sz w:val="36"/>
          <w:szCs w:val="36"/>
        </w:rPr>
        <w:t>AUTORISATION PARENTALE</w:t>
      </w:r>
    </w:p>
    <w:p w14:paraId="66E3CB52" w14:textId="77777777" w:rsidR="008B54AB" w:rsidRDefault="008B54AB"/>
    <w:p w14:paraId="4BFBF5A9" w14:textId="77777777" w:rsidR="008B54AB" w:rsidRDefault="008B54AB"/>
    <w:p w14:paraId="1C0C2B50" w14:textId="77777777" w:rsidR="008B54AB" w:rsidRDefault="008B54AB"/>
    <w:p w14:paraId="19E66A84" w14:textId="23B6783A" w:rsidR="008B54AB" w:rsidRDefault="008B54AB" w:rsidP="008B54AB">
      <w:pPr>
        <w:spacing w:after="0" w:line="480" w:lineRule="auto"/>
        <w:jc w:val="both"/>
        <w:rPr>
          <w:u w:val="single"/>
        </w:rPr>
      </w:pPr>
      <w:r>
        <w:t>Je, soussigné(e)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responsable légale de (nom et prénom </w:t>
      </w:r>
      <w:r w:rsidR="00992616">
        <w:t>et date de naissance</w:t>
      </w:r>
      <w:r w:rsidR="00992616" w:rsidRPr="00992616">
        <w:t xml:space="preserve"> </w:t>
      </w:r>
      <w:r w:rsidR="00992616">
        <w:t>de l’enfant</w:t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E6FA3E" w14:textId="4933E823" w:rsidR="00B20C36" w:rsidRPr="008B54AB" w:rsidRDefault="00B20C36" w:rsidP="008B54AB">
      <w:pPr>
        <w:spacing w:after="0" w:line="480" w:lineRule="auto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55B75" wp14:editId="21D899FA">
                <wp:simplePos x="0" y="0"/>
                <wp:positionH relativeFrom="column">
                  <wp:posOffset>114300</wp:posOffset>
                </wp:positionH>
                <wp:positionV relativeFrom="paragraph">
                  <wp:posOffset>314325</wp:posOffset>
                </wp:positionV>
                <wp:extent cx="200025" cy="200025"/>
                <wp:effectExtent l="0" t="0" r="28575" b="28575"/>
                <wp:wrapNone/>
                <wp:docPr id="6017253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968EC" id="Rectangle 1" o:spid="_x0000_s1026" style="position:absolute;margin-left:9pt;margin-top:24.7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" fillcolor="window" strokecolor="#172c51" strokeweight="1pt"/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910440" w14:textId="32272C98" w:rsidR="008B54AB" w:rsidRDefault="008B54AB" w:rsidP="00992616">
      <w:pPr>
        <w:pStyle w:val="Paragraphedeliste"/>
        <w:numPr>
          <w:ilvl w:val="0"/>
          <w:numId w:val="1"/>
        </w:numPr>
        <w:spacing w:after="0" w:line="480" w:lineRule="auto"/>
        <w:jc w:val="both"/>
      </w:pPr>
      <w:r>
        <w:t>Autorise mon fils /ma fille à participer à l’opération Argent de poche</w:t>
      </w:r>
      <w:r w:rsidR="00992616">
        <w:t>, organisée par la commune</w:t>
      </w:r>
      <w:r>
        <w:t xml:space="preserve"> qui se déroulera </w:t>
      </w:r>
    </w:p>
    <w:p w14:paraId="515CCADD" w14:textId="77777777" w:rsidR="008B54AB" w:rsidRDefault="008B54AB" w:rsidP="008B54AB">
      <w:pPr>
        <w:spacing w:after="0" w:line="480" w:lineRule="auto"/>
        <w:jc w:val="both"/>
      </w:pPr>
      <w:r>
        <w:t>Du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au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  <w:r>
        <w:tab/>
      </w:r>
      <w:r>
        <w:tab/>
      </w:r>
      <w:r>
        <w:tab/>
      </w:r>
      <w:r>
        <w:tab/>
      </w:r>
      <w:r>
        <w:tab/>
      </w:r>
    </w:p>
    <w:p w14:paraId="6FDF624A" w14:textId="2C7D912E" w:rsidR="008B54AB" w:rsidRDefault="009926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5CE8B" wp14:editId="5B390EBB">
                <wp:simplePos x="0" y="0"/>
                <wp:positionH relativeFrom="column">
                  <wp:posOffset>2457450</wp:posOffset>
                </wp:positionH>
                <wp:positionV relativeFrom="paragraph">
                  <wp:posOffset>285115</wp:posOffset>
                </wp:positionV>
                <wp:extent cx="200025" cy="200025"/>
                <wp:effectExtent l="0" t="0" r="28575" b="28575"/>
                <wp:wrapNone/>
                <wp:docPr id="16281509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BEBEE" id="Rectangle 1" o:spid="_x0000_s1026" style="position:absolute;margin-left:193.5pt;margin-top:22.45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" fillcolor="white [3212]" strokecolor="#172c51" strokeweight="1pt"/>
            </w:pict>
          </mc:Fallback>
        </mc:AlternateContent>
      </w:r>
    </w:p>
    <w:p w14:paraId="464511BB" w14:textId="7BB46726" w:rsidR="00992616" w:rsidRDefault="00992616" w:rsidP="00992616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314CA" wp14:editId="7CB9B728">
                <wp:simplePos x="0" y="0"/>
                <wp:positionH relativeFrom="column">
                  <wp:posOffset>109855</wp:posOffset>
                </wp:positionH>
                <wp:positionV relativeFrom="paragraph">
                  <wp:posOffset>15875</wp:posOffset>
                </wp:positionV>
                <wp:extent cx="200025" cy="200025"/>
                <wp:effectExtent l="0" t="0" r="28575" b="28575"/>
                <wp:wrapNone/>
                <wp:docPr id="1728087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DC100" id="Rectangle 1" o:spid="_x0000_s1026" style="position:absolute;margin-left:8.65pt;margin-top:1.2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" fillcolor="white [3212]" strokecolor="#09101d [484]" strokeweight="1pt"/>
            </w:pict>
          </mc:Fallback>
        </mc:AlternateContent>
      </w:r>
      <w:r>
        <w:t xml:space="preserve">Autorise la </w:t>
      </w:r>
      <w:proofErr w:type="gramStart"/>
      <w:r>
        <w:t>commune  :</w:t>
      </w:r>
      <w:proofErr w:type="gramEnd"/>
      <w:r>
        <w:t xml:space="preserve"> </w:t>
      </w:r>
      <w:r>
        <w:tab/>
      </w:r>
      <w:r>
        <w:tab/>
        <w:t xml:space="preserve">n’autorise pas </w:t>
      </w:r>
    </w:p>
    <w:p w14:paraId="5D4D34C0" w14:textId="25DDBA69" w:rsidR="00992616" w:rsidRDefault="00992616" w:rsidP="00992616">
      <w:pPr>
        <w:pStyle w:val="Paragraphedeliste"/>
        <w:numPr>
          <w:ilvl w:val="1"/>
          <w:numId w:val="1"/>
        </w:numPr>
      </w:pPr>
      <w:proofErr w:type="gramStart"/>
      <w:r>
        <w:t>à</w:t>
      </w:r>
      <w:proofErr w:type="gramEnd"/>
      <w:r>
        <w:t xml:space="preserve"> prendre mon enfant en photo</w:t>
      </w:r>
    </w:p>
    <w:p w14:paraId="3EC7FB7A" w14:textId="40257D27" w:rsidR="00992616" w:rsidRDefault="00992616" w:rsidP="00992616">
      <w:pPr>
        <w:pStyle w:val="Paragraphedeliste"/>
        <w:numPr>
          <w:ilvl w:val="1"/>
          <w:numId w:val="1"/>
        </w:numPr>
      </w:pPr>
      <w:r>
        <w:t>A diffuser la photo de mon enfant sur tout support de communication (site internet de la commune, bulletin communal, etc…)</w:t>
      </w:r>
    </w:p>
    <w:p w14:paraId="37A0FE34" w14:textId="391014E8" w:rsidR="00992616" w:rsidRDefault="00992616" w:rsidP="00992616">
      <w:pPr>
        <w:pStyle w:val="Paragraphedeliste"/>
      </w:pPr>
    </w:p>
    <w:p w14:paraId="67CAA133" w14:textId="77777777" w:rsidR="008B54AB" w:rsidRDefault="008B54AB">
      <w:r>
        <w:t xml:space="preserve">A St Carné, le </w:t>
      </w:r>
    </w:p>
    <w:p w14:paraId="63970627" w14:textId="77777777" w:rsidR="008B54AB" w:rsidRDefault="008B54AB">
      <w:r>
        <w:t>Signature</w:t>
      </w:r>
    </w:p>
    <w:p w14:paraId="33D40433" w14:textId="77777777" w:rsidR="008B54AB" w:rsidRDefault="008B54AB"/>
    <w:sectPr w:rsidR="008B5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23720"/>
    <w:multiLevelType w:val="hybridMultilevel"/>
    <w:tmpl w:val="839C7A20"/>
    <w:lvl w:ilvl="0" w:tplc="01EAC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27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AB"/>
    <w:rsid w:val="002B78DE"/>
    <w:rsid w:val="008B54AB"/>
    <w:rsid w:val="009627DE"/>
    <w:rsid w:val="00992616"/>
    <w:rsid w:val="00B2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B1A3"/>
  <w15:chartTrackingRefBased/>
  <w15:docId w15:val="{EC861C42-88D0-464E-8384-D77D9621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mairie St Carné</cp:lastModifiedBy>
  <cp:revision>2</cp:revision>
  <dcterms:created xsi:type="dcterms:W3CDTF">2023-07-06T14:11:00Z</dcterms:created>
  <dcterms:modified xsi:type="dcterms:W3CDTF">2023-07-06T14:11:00Z</dcterms:modified>
</cp:coreProperties>
</file>